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61FE" w14:textId="04328B06" w:rsidR="00C34972" w:rsidRDefault="00C34972" w:rsidP="00BA7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Transcript of Interview with </w:t>
      </w:r>
      <w:r w:rsidR="00625272">
        <w:rPr>
          <w:rFonts w:ascii="Times New Roman" w:eastAsia="Calibri" w:hAnsi="Times New Roman" w:cs="Times New Roman"/>
          <w:b/>
          <w:sz w:val="24"/>
          <w:szCs w:val="24"/>
        </w:rPr>
        <w:t xml:space="preserve">Madison Morris </w:t>
      </w: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by </w:t>
      </w:r>
      <w:r w:rsidR="00625272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</w:p>
    <w:p w14:paraId="297D5528" w14:textId="77777777" w:rsidR="00BA7EAF" w:rsidRPr="00C34972" w:rsidRDefault="00BA7EAF" w:rsidP="00BA7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F7509F" w14:textId="396F54F3" w:rsidR="00C34972" w:rsidRPr="00C34972" w:rsidRDefault="00C34972" w:rsidP="00C3497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Interviewee: </w:t>
      </w:r>
      <w:r w:rsidRPr="00C349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25272">
        <w:rPr>
          <w:rFonts w:ascii="Times New Roman" w:eastAsia="Calibri" w:hAnsi="Times New Roman" w:cs="Times New Roman"/>
          <w:bCs/>
          <w:sz w:val="24"/>
          <w:szCs w:val="24"/>
        </w:rPr>
        <w:t xml:space="preserve">Madison Morris </w:t>
      </w:r>
    </w:p>
    <w:p w14:paraId="17DCCDA3" w14:textId="7F1ABB9A" w:rsidR="00C34972" w:rsidRPr="00C34972" w:rsidRDefault="00C34972" w:rsidP="00C349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Interviewer: </w:t>
      </w:r>
      <w:r w:rsidRPr="00C349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25272">
        <w:rPr>
          <w:rFonts w:ascii="Times New Roman" w:eastAsia="Calibri" w:hAnsi="Times New Roman" w:cs="Times New Roman"/>
          <w:bCs/>
          <w:sz w:val="24"/>
          <w:szCs w:val="24"/>
        </w:rPr>
        <w:t>Sophia Press</w:t>
      </w:r>
      <w:r w:rsidRPr="00C34972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0CC9B2F2" w14:textId="276CD7FD" w:rsidR="00C34972" w:rsidRPr="00C34972" w:rsidRDefault="00C34972" w:rsidP="00C349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Date: </w:t>
      </w:r>
      <w:r w:rsidRPr="00C349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349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34972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C34972">
        <w:rPr>
          <w:rFonts w:ascii="Times New Roman" w:eastAsia="Calibri" w:hAnsi="Times New Roman" w:cs="Times New Roman"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Pr="00C34972">
        <w:rPr>
          <w:rFonts w:ascii="Times New Roman" w:eastAsia="Calibri" w:hAnsi="Times New Roman" w:cs="Times New Roman"/>
          <w:bCs/>
          <w:sz w:val="24"/>
          <w:szCs w:val="24"/>
        </w:rPr>
        <w:t>/2020</w:t>
      </w:r>
    </w:p>
    <w:p w14:paraId="30E2A164" w14:textId="68827367" w:rsidR="00C34972" w:rsidRPr="00C34972" w:rsidRDefault="00C34972" w:rsidP="00C349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Location (Interviewee): </w:t>
      </w:r>
      <w:r>
        <w:rPr>
          <w:rFonts w:ascii="Times New Roman" w:eastAsia="Calibri" w:hAnsi="Times New Roman" w:cs="Times New Roman"/>
          <w:bCs/>
          <w:sz w:val="24"/>
          <w:szCs w:val="24"/>
        </w:rPr>
        <w:t>Boston, Massachusetts</w:t>
      </w:r>
    </w:p>
    <w:p w14:paraId="01564B01" w14:textId="6D8A5D5A" w:rsidR="00C34972" w:rsidRPr="00C34972" w:rsidRDefault="00C34972" w:rsidP="00C349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Location (Interviewer):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Boston, Massachusetts </w:t>
      </w:r>
    </w:p>
    <w:p w14:paraId="0E1C828F" w14:textId="39630FB0" w:rsidR="00C34972" w:rsidRPr="006F57F6" w:rsidRDefault="00C34972" w:rsidP="006F57F6">
      <w:pPr>
        <w:rPr>
          <w:rFonts w:ascii="Times New Roman" w:hAnsi="Times New Roman" w:cs="Times New Roman"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Transcriber: </w:t>
      </w:r>
      <w:r w:rsidR="006F57F6" w:rsidRPr="006F57F6">
        <w:rPr>
          <w:rFonts w:ascii="Times New Roman" w:hAnsi="Times New Roman" w:cs="Times New Roman"/>
          <w:sz w:val="24"/>
          <w:szCs w:val="24"/>
        </w:rPr>
        <w:t>Clinton Roberts</w:t>
      </w:r>
    </w:p>
    <w:p w14:paraId="2ADD2627" w14:textId="53BCD2A1" w:rsidR="006F57F6" w:rsidRDefault="00C34972" w:rsidP="006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72">
        <w:rPr>
          <w:rFonts w:ascii="Times New Roman" w:eastAsia="Calibri" w:hAnsi="Times New Roman" w:cs="Times New Roman"/>
          <w:b/>
          <w:sz w:val="24"/>
          <w:szCs w:val="24"/>
        </w:rPr>
        <w:t xml:space="preserve">Abstract: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[curator] </w:t>
      </w:r>
      <w:r w:rsidR="00625272">
        <w:rPr>
          <w:rFonts w:ascii="Times New Roman" w:eastAsia="Calibri" w:hAnsi="Times New Roman" w:cs="Times New Roman"/>
          <w:bCs/>
          <w:sz w:val="24"/>
          <w:szCs w:val="24"/>
        </w:rPr>
        <w:t xml:space="preserve">Sophia Press interviews </w:t>
      </w:r>
      <w:r w:rsidR="006F57F6">
        <w:rPr>
          <w:rFonts w:ascii="Times New Roman" w:eastAsia="Calibri" w:hAnsi="Times New Roman" w:cs="Times New Roman"/>
          <w:bCs/>
          <w:sz w:val="24"/>
          <w:szCs w:val="24"/>
        </w:rPr>
        <w:t>Madison Morris</w:t>
      </w:r>
      <w:r w:rsidR="002B5B7D">
        <w:rPr>
          <w:rFonts w:ascii="Times New Roman" w:eastAsia="Calibri" w:hAnsi="Times New Roman" w:cs="Times New Roman"/>
          <w:bCs/>
          <w:sz w:val="24"/>
          <w:szCs w:val="24"/>
        </w:rPr>
        <w:t xml:space="preserve"> and asks her about </w:t>
      </w:r>
      <w:r w:rsidR="006F57F6">
        <w:rPr>
          <w:rFonts w:ascii="Times New Roman" w:eastAsia="Calibri" w:hAnsi="Times New Roman" w:cs="Times New Roman"/>
          <w:bCs/>
          <w:sz w:val="24"/>
          <w:szCs w:val="24"/>
        </w:rPr>
        <w:t>experience during the pandemic</w:t>
      </w:r>
      <w:r w:rsidR="002B5B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25272">
        <w:rPr>
          <w:rFonts w:ascii="Times New Roman" w:eastAsia="Calibri" w:hAnsi="Times New Roman" w:cs="Times New Roman"/>
          <w:bCs/>
          <w:sz w:val="24"/>
          <w:szCs w:val="24"/>
        </w:rPr>
        <w:t>and her virtual graduation</w:t>
      </w:r>
      <w:r w:rsidR="002B5B7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625272">
        <w:rPr>
          <w:rFonts w:ascii="Times New Roman" w:eastAsia="Calibri" w:hAnsi="Times New Roman" w:cs="Times New Roman"/>
          <w:bCs/>
          <w:sz w:val="24"/>
          <w:szCs w:val="24"/>
        </w:rPr>
        <w:t>Morris</w:t>
      </w:r>
      <w:r w:rsidR="002B5B7D">
        <w:rPr>
          <w:rFonts w:ascii="Times New Roman" w:eastAsia="Calibri" w:hAnsi="Times New Roman" w:cs="Times New Roman"/>
          <w:bCs/>
          <w:sz w:val="24"/>
          <w:szCs w:val="24"/>
        </w:rPr>
        <w:t xml:space="preserve"> also speaks about </w:t>
      </w:r>
      <w:r w:rsidR="00625272">
        <w:rPr>
          <w:rFonts w:ascii="Times New Roman" w:eastAsia="Calibri" w:hAnsi="Times New Roman" w:cs="Times New Roman"/>
          <w:bCs/>
          <w:sz w:val="24"/>
          <w:szCs w:val="24"/>
        </w:rPr>
        <w:t>what she thinks about how the pandemic will alter the future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[from item description] </w:t>
      </w:r>
      <w:r w:rsidR="006F57F6" w:rsidRPr="006F57F6">
        <w:rPr>
          <w:rFonts w:ascii="Times New Roman" w:eastAsia="Calibri" w:hAnsi="Times New Roman" w:cs="Times New Roman"/>
          <w:sz w:val="24"/>
          <w:szCs w:val="24"/>
        </w:rPr>
        <w:t>Sophia Press, a freshman at Northeastern University, shares her experience with Covid-19.</w:t>
      </w:r>
      <w:r w:rsidR="006F5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7F6" w:rsidRPr="006F57F6">
        <w:rPr>
          <w:rFonts w:ascii="Times New Roman" w:hAnsi="Times New Roman" w:cs="Times New Roman"/>
          <w:sz w:val="24"/>
          <w:szCs w:val="24"/>
        </w:rPr>
        <w:t xml:space="preserve">Audio Recording Interview conducted by </w:t>
      </w:r>
      <w:proofErr w:type="gramStart"/>
      <w:r w:rsidR="006F57F6" w:rsidRPr="006F57F6">
        <w:rPr>
          <w:rFonts w:ascii="Times New Roman" w:hAnsi="Times New Roman" w:cs="Times New Roman"/>
          <w:sz w:val="24"/>
          <w:szCs w:val="24"/>
        </w:rPr>
        <w:t>myself</w:t>
      </w:r>
      <w:proofErr w:type="gramEnd"/>
      <w:r w:rsidR="006F57F6" w:rsidRPr="006F57F6">
        <w:rPr>
          <w:rFonts w:ascii="Times New Roman" w:hAnsi="Times New Roman" w:cs="Times New Roman"/>
          <w:sz w:val="24"/>
          <w:szCs w:val="24"/>
        </w:rPr>
        <w:t>, Madison Morris</w:t>
      </w:r>
      <w:r w:rsidR="006F57F6">
        <w:rPr>
          <w:rFonts w:ascii="Times New Roman" w:hAnsi="Times New Roman" w:cs="Times New Roman"/>
          <w:sz w:val="24"/>
          <w:szCs w:val="24"/>
        </w:rPr>
        <w:t>.</w:t>
      </w:r>
    </w:p>
    <w:p w14:paraId="7FCC594D" w14:textId="77777777" w:rsidR="006F57F6" w:rsidRPr="006F57F6" w:rsidRDefault="006F57F6" w:rsidP="006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0C3A9" w14:textId="7DE23426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0:01</w:t>
      </w:r>
    </w:p>
    <w:p w14:paraId="3738F1DA" w14:textId="285D9819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Hi, my name is Sofia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Press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and the date is September 18, 2020. I'm here with Madison Morris for an interview for the COVID-19 Archive Project. Madison, can you please state your name, the date, and time and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you give consent for the COVID-19 Archive Project? </w:t>
      </w:r>
    </w:p>
    <w:p w14:paraId="7CBB9B85" w14:textId="19335E32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0:18</w:t>
      </w:r>
    </w:p>
    <w:p w14:paraId="28B3AEB2" w14:textId="177EF64D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Yep.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my name is Madison Morris, and the date is September 18, 2020. And it is currently 2:28 PM. And yes, I do give consent to be interviewed for the COVID-19 archive project. </w:t>
      </w:r>
    </w:p>
    <w:p w14:paraId="6EF8EB21" w14:textId="5C777FCF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0:33</w:t>
      </w:r>
    </w:p>
    <w:p w14:paraId="21B3F2C0" w14:textId="525267B4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>All right, perfect. Madison, can you tell me what- where you were when you realize</w:t>
      </w:r>
      <w:r w:rsidR="00535087">
        <w:rPr>
          <w:rFonts w:ascii="Times New Roman" w:hAnsi="Times New Roman" w:cs="Times New Roman"/>
          <w:sz w:val="24"/>
          <w:szCs w:val="24"/>
        </w:rPr>
        <w:t>d</w:t>
      </w:r>
      <w:r w:rsidRPr="00625272">
        <w:rPr>
          <w:rFonts w:ascii="Times New Roman" w:hAnsi="Times New Roman" w:cs="Times New Roman"/>
          <w:sz w:val="24"/>
          <w:szCs w:val="24"/>
        </w:rPr>
        <w:t xml:space="preserve"> that COVID-19 was going to be an issue? </w:t>
      </w:r>
    </w:p>
    <w:p w14:paraId="55D0BDFE" w14:textId="6B14AC8C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0:43</w:t>
      </w:r>
    </w:p>
    <w:p w14:paraId="16FC805A" w14:textId="40D2006E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I was actually in my AP environmental science class. And we were just sitting around</w:t>
      </w:r>
      <w:r w:rsidR="00535087">
        <w:rPr>
          <w:rFonts w:ascii="Times New Roman" w:hAnsi="Times New Roman" w:cs="Times New Roman"/>
          <w:sz w:val="24"/>
          <w:szCs w:val="24"/>
        </w:rPr>
        <w:t>,</w:t>
      </w:r>
      <w:r w:rsidRPr="00625272">
        <w:rPr>
          <w:rFonts w:ascii="Times New Roman" w:hAnsi="Times New Roman" w:cs="Times New Roman"/>
          <w:sz w:val="24"/>
          <w:szCs w:val="24"/>
        </w:rPr>
        <w:t xml:space="preserve"> and my environmental science teacher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actually played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 video from Wuhan about the Coronavirus and said that she thinks that this is going to be a big problem. And I just remember sitting in the class and thinking </w:t>
      </w:r>
      <w:r w:rsidR="00535087">
        <w:rPr>
          <w:rFonts w:ascii="Times New Roman" w:hAnsi="Times New Roman" w:cs="Times New Roman"/>
          <w:sz w:val="24"/>
          <w:szCs w:val="24"/>
        </w:rPr>
        <w:t>“T</w:t>
      </w:r>
      <w:r w:rsidRPr="00625272">
        <w:rPr>
          <w:rFonts w:ascii="Times New Roman" w:hAnsi="Times New Roman" w:cs="Times New Roman"/>
          <w:sz w:val="24"/>
          <w:szCs w:val="24"/>
        </w:rPr>
        <w:t>here's no way it'll come over here. You know, w</w:t>
      </w:r>
      <w:r w:rsidR="00535087">
        <w:rPr>
          <w:rFonts w:ascii="Times New Roman" w:hAnsi="Times New Roman" w:cs="Times New Roman"/>
          <w:sz w:val="24"/>
          <w:szCs w:val="24"/>
        </w:rPr>
        <w:t>e’re</w:t>
      </w:r>
      <w:r w:rsidRPr="00625272">
        <w:rPr>
          <w:rFonts w:ascii="Times New Roman" w:hAnsi="Times New Roman" w:cs="Times New Roman"/>
          <w:sz w:val="24"/>
          <w:szCs w:val="24"/>
        </w:rPr>
        <w:t xml:space="preserve"> the United States</w:t>
      </w:r>
      <w:r w:rsidR="00535087">
        <w:rPr>
          <w:rFonts w:ascii="Times New Roman" w:hAnsi="Times New Roman" w:cs="Times New Roman"/>
          <w:sz w:val="24"/>
          <w:szCs w:val="24"/>
        </w:rPr>
        <w:t>, we’re</w:t>
      </w:r>
      <w:r w:rsidRPr="00625272">
        <w:rPr>
          <w:rFonts w:ascii="Times New Roman" w:hAnsi="Times New Roman" w:cs="Times New Roman"/>
          <w:sz w:val="24"/>
          <w:szCs w:val="24"/>
        </w:rPr>
        <w:t xml:space="preserve"> this big, powerful nation, there's no way that the pandemic will make its way over here and have an impact.</w:t>
      </w:r>
      <w:r w:rsidR="00535087">
        <w:rPr>
          <w:rFonts w:ascii="Times New Roman" w:hAnsi="Times New Roman" w:cs="Times New Roman"/>
          <w:sz w:val="24"/>
          <w:szCs w:val="24"/>
        </w:rPr>
        <w:t>”</w:t>
      </w:r>
      <w:r w:rsidRPr="00625272">
        <w:rPr>
          <w:rFonts w:ascii="Times New Roman" w:hAnsi="Times New Roman" w:cs="Times New Roman"/>
          <w:sz w:val="24"/>
          <w:szCs w:val="24"/>
        </w:rPr>
        <w:t xml:space="preserve"> I was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pretty wrong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>.</w:t>
      </w:r>
    </w:p>
    <w:p w14:paraId="5125F51E" w14:textId="07CE5333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1:17</w:t>
      </w:r>
    </w:p>
    <w:p w14:paraId="33437B5B" w14:textId="0B7C561A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And then did that make your school close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pretty quickly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after that?</w:t>
      </w:r>
    </w:p>
    <w:p w14:paraId="62A2795C" w14:textId="2A8A61E0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1:22</w:t>
      </w:r>
    </w:p>
    <w:p w14:paraId="1852FFDA" w14:textId="63B15F38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it was just at first, we </w:t>
      </w:r>
      <w:r w:rsidR="00535087">
        <w:rPr>
          <w:rFonts w:ascii="Times New Roman" w:hAnsi="Times New Roman" w:cs="Times New Roman"/>
          <w:sz w:val="24"/>
          <w:szCs w:val="24"/>
        </w:rPr>
        <w:t>were</w:t>
      </w:r>
      <w:r w:rsidRPr="00625272">
        <w:rPr>
          <w:rFonts w:ascii="Times New Roman" w:hAnsi="Times New Roman" w:cs="Times New Roman"/>
          <w:sz w:val="24"/>
          <w:szCs w:val="24"/>
        </w:rPr>
        <w:t xml:space="preserve"> supposed to only be closed for about three days. And we thought it was for the school to just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fully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clean and then we would come back. And then they changed that to two weeks. And then they changed that two months. And then we never went back.</w:t>
      </w:r>
    </w:p>
    <w:p w14:paraId="359F2024" w14:textId="6F03D8F3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1:40</w:t>
      </w:r>
    </w:p>
    <w:p w14:paraId="2B1366D6" w14:textId="269ED005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Yeah. And how did this affect your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experience like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with sports, academics, prom, graduation?</w:t>
      </w:r>
    </w:p>
    <w:p w14:paraId="2F33461D" w14:textId="4CC6C6C8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1:45</w:t>
      </w:r>
    </w:p>
    <w:p w14:paraId="47C69C57" w14:textId="62BF30E6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I luckily wasn't involved in any sports teams. But with my prom and graduation, they were both canceled. I had</w:t>
      </w:r>
      <w:r w:rsidR="00535087">
        <w:rPr>
          <w:rFonts w:ascii="Times New Roman" w:hAnsi="Times New Roman" w:cs="Times New Roman"/>
          <w:sz w:val="24"/>
          <w:szCs w:val="24"/>
        </w:rPr>
        <w:t>-</w:t>
      </w:r>
      <w:r w:rsidRPr="00625272">
        <w:rPr>
          <w:rFonts w:ascii="Times New Roman" w:hAnsi="Times New Roman" w:cs="Times New Roman"/>
          <w:sz w:val="24"/>
          <w:szCs w:val="24"/>
        </w:rPr>
        <w:t xml:space="preserve"> my graduation was virtual, which was really strange, because it was kind of this situation where we would just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walk</w:t>
      </w:r>
      <w:r w:rsidR="00535087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through the gym, and we would get our diplomas and just wave at a camera. And then all the videos were put together into like a virtual format. So that was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different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and not what I was expecting.</w:t>
      </w:r>
    </w:p>
    <w:p w14:paraId="1DE50085" w14:textId="6D24EDC1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2:13</w:t>
      </w:r>
    </w:p>
    <w:p w14:paraId="217C44C2" w14:textId="5D1586E6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>Yeah. And then so did you work at all during the pandemic?</w:t>
      </w:r>
    </w:p>
    <w:p w14:paraId="08624B6E" w14:textId="1A4CD4F4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2:17</w:t>
      </w:r>
    </w:p>
    <w:p w14:paraId="3792BF4D" w14:textId="28F5E705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Yeah, so I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actually had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 job as a hostess at a little seafood restaurant down the street from my house. And at first, we were completely closed, until Governor Baker said that some restaurants could start reopening. And we opened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first, just for takeout. Um, so that was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different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to transition from being a </w:t>
      </w:r>
      <w:r w:rsidR="00535087" w:rsidRPr="00625272">
        <w:rPr>
          <w:rFonts w:ascii="Times New Roman" w:hAnsi="Times New Roman" w:cs="Times New Roman"/>
          <w:sz w:val="24"/>
          <w:szCs w:val="24"/>
        </w:rPr>
        <w:t>fully-fledged</w:t>
      </w:r>
      <w:r w:rsidRPr="00625272">
        <w:rPr>
          <w:rFonts w:ascii="Times New Roman" w:hAnsi="Times New Roman" w:cs="Times New Roman"/>
          <w:sz w:val="24"/>
          <w:szCs w:val="24"/>
        </w:rPr>
        <w:t xml:space="preserve"> restaurant to just doing takeout. And then we were able to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open up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our outdoor seating. And then finally, we did open our indoor seating, but all the tables were six feet apart. And we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had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different sanitation policies that we had to put in place.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it was definitely really weird to be at work. </w:t>
      </w:r>
    </w:p>
    <w:p w14:paraId="648D2BA8" w14:textId="3F9D99A4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2:57</w:t>
      </w:r>
    </w:p>
    <w:p w14:paraId="03B98A0E" w14:textId="7287F349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>Yeah, definitely. And just wanted to talk about, like the state's response. How did you feel about the state's response? And you're from Massachusetts?</w:t>
      </w:r>
    </w:p>
    <w:p w14:paraId="0D148B41" w14:textId="590A8B5F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3:07</w:t>
      </w:r>
    </w:p>
    <w:p w14:paraId="241C0A55" w14:textId="27E66E76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Yes, yeah.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Massachusetts, I feel like we did a pretty good job handling the pandemic, especially compared to some other states</w:t>
      </w:r>
      <w:r w:rsidR="00535087">
        <w:rPr>
          <w:rFonts w:ascii="Times New Roman" w:hAnsi="Times New Roman" w:cs="Times New Roman"/>
          <w:sz w:val="24"/>
          <w:szCs w:val="24"/>
        </w:rPr>
        <w:t>’</w:t>
      </w:r>
      <w:r w:rsidRPr="00625272">
        <w:rPr>
          <w:rFonts w:ascii="Times New Roman" w:hAnsi="Times New Roman" w:cs="Times New Roman"/>
          <w:sz w:val="24"/>
          <w:szCs w:val="24"/>
        </w:rPr>
        <w:t xml:space="preserve"> responses</w:t>
      </w:r>
      <w:r w:rsidR="00535087">
        <w:rPr>
          <w:rFonts w:ascii="Times New Roman" w:hAnsi="Times New Roman" w:cs="Times New Roman"/>
          <w:sz w:val="24"/>
          <w:szCs w:val="24"/>
        </w:rPr>
        <w:t>. W</w:t>
      </w:r>
      <w:r w:rsidRPr="00625272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had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 pretty big first wave</w:t>
      </w:r>
      <w:r w:rsidR="00535087">
        <w:rPr>
          <w:rFonts w:ascii="Times New Roman" w:hAnsi="Times New Roman" w:cs="Times New Roman"/>
          <w:sz w:val="24"/>
          <w:szCs w:val="24"/>
        </w:rPr>
        <w:t xml:space="preserve"> in</w:t>
      </w:r>
      <w:r w:rsidRPr="00625272">
        <w:rPr>
          <w:rFonts w:ascii="Times New Roman" w:hAnsi="Times New Roman" w:cs="Times New Roman"/>
          <w:sz w:val="24"/>
          <w:szCs w:val="24"/>
        </w:rPr>
        <w:t xml:space="preserve"> about, I think, the end of April, we had a ton of cases.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And actually, there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 lot of cases specifically in the county that I live in. I live in Essex County. And that had a lot of cases. So that was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really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intense and really scary for a really long time. But eventually, we really ramped up our testing. And we</w:t>
      </w:r>
      <w:r w:rsidR="00535087">
        <w:rPr>
          <w:rFonts w:ascii="Times New Roman" w:hAnsi="Times New Roman" w:cs="Times New Roman"/>
          <w:sz w:val="24"/>
          <w:szCs w:val="24"/>
        </w:rPr>
        <w:t xml:space="preserve"> ha</w:t>
      </w:r>
      <w:r w:rsidRPr="00625272">
        <w:rPr>
          <w:rFonts w:ascii="Times New Roman" w:hAnsi="Times New Roman" w:cs="Times New Roman"/>
          <w:sz w:val="24"/>
          <w:szCs w:val="24"/>
        </w:rPr>
        <w:t xml:space="preserve">ve so many hospitals around here. So that was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really helpful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>. And I think that we really have it taken care of</w:t>
      </w:r>
      <w:r w:rsidR="00535087">
        <w:rPr>
          <w:rFonts w:ascii="Times New Roman" w:hAnsi="Times New Roman" w:cs="Times New Roman"/>
          <w:sz w:val="24"/>
          <w:szCs w:val="24"/>
        </w:rPr>
        <w:t>,</w:t>
      </w:r>
      <w:r w:rsidRPr="00625272">
        <w:rPr>
          <w:rFonts w:ascii="Times New Roman" w:hAnsi="Times New Roman" w:cs="Times New Roman"/>
          <w:sz w:val="24"/>
          <w:szCs w:val="24"/>
        </w:rPr>
        <w:t xml:space="preserve"> at least as well as you can have it taken care of now. </w:t>
      </w:r>
    </w:p>
    <w:p w14:paraId="6BC613A3" w14:textId="2BEE8932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3:52</w:t>
      </w:r>
    </w:p>
    <w:p w14:paraId="3F636774" w14:textId="682EF050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Yeah, definitely. And so how do you feel about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kind of trying to get back to normalcy returning to school? How do you feel about that? </w:t>
      </w:r>
    </w:p>
    <w:p w14:paraId="0B83D4A9" w14:textId="5F426918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4:00</w:t>
      </w:r>
    </w:p>
    <w:p w14:paraId="37925669" w14:textId="001468A1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lastRenderedPageBreak/>
        <w:t xml:space="preserve">Yeah, I mean, I'm just happy to be at school. You know, I have a lot of friends that their universities canceled all in-person classes, they're not allowed to come back to their dorms. And that's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really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hard f</w:t>
      </w:r>
      <w:r w:rsidR="00535087">
        <w:rPr>
          <w:rFonts w:ascii="Times New Roman" w:hAnsi="Times New Roman" w:cs="Times New Roman"/>
          <w:sz w:val="24"/>
          <w:szCs w:val="24"/>
        </w:rPr>
        <w:t>or</w:t>
      </w:r>
      <w:r w:rsidRPr="00625272">
        <w:rPr>
          <w:rFonts w:ascii="Times New Roman" w:hAnsi="Times New Roman" w:cs="Times New Roman"/>
          <w:sz w:val="24"/>
          <w:szCs w:val="24"/>
        </w:rPr>
        <w:t xml:space="preserve"> them for them, especially given the fact that they're freshmen.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they've never been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college before. And that was kind of how I felt about it. I was just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really excited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to be able to get to campus at all given the situation and really be able to start my college experience. I think it would have been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really different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and really hard if I was still from home right now. </w:t>
      </w:r>
    </w:p>
    <w:p w14:paraId="50FF3097" w14:textId="1B24990E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4:33</w:t>
      </w:r>
    </w:p>
    <w:p w14:paraId="07DCBECF" w14:textId="7BE3108F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Yeah. Do you think your family's also just happy that you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have the opportunity to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be here?</w:t>
      </w:r>
    </w:p>
    <w:p w14:paraId="3C2A50D9" w14:textId="0ABC9A1B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4:38</w:t>
      </w:r>
    </w:p>
    <w:p w14:paraId="7993F00D" w14:textId="069BF669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Yeah, my family was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a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bit concerned with me coming to school because, of course, they were worried that I would get COVID. Not as much because they thought that I would die from it or have a severe reaction, but of course, we don't really know that much about it. And we don't know about what the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after effects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could be down the road.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they were pretty worried about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that.</w:t>
      </w:r>
      <w:r w:rsidR="005350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35087">
        <w:rPr>
          <w:rFonts w:ascii="Times New Roman" w:hAnsi="Times New Roman" w:cs="Times New Roman"/>
          <w:sz w:val="24"/>
          <w:szCs w:val="24"/>
        </w:rPr>
        <w:t xml:space="preserve"> b</w:t>
      </w:r>
      <w:r w:rsidRPr="00625272">
        <w:rPr>
          <w:rFonts w:ascii="Times New Roman" w:hAnsi="Times New Roman" w:cs="Times New Roman"/>
          <w:sz w:val="24"/>
          <w:szCs w:val="24"/>
        </w:rPr>
        <w:t>ut they supported me in the end in my decision</w:t>
      </w:r>
      <w:r w:rsidR="00535087">
        <w:rPr>
          <w:rFonts w:ascii="Times New Roman" w:hAnsi="Times New Roman" w:cs="Times New Roman"/>
          <w:sz w:val="24"/>
          <w:szCs w:val="24"/>
        </w:rPr>
        <w:t xml:space="preserve"> t</w:t>
      </w:r>
      <w:r w:rsidRPr="00625272">
        <w:rPr>
          <w:rFonts w:ascii="Times New Roman" w:hAnsi="Times New Roman" w:cs="Times New Roman"/>
          <w:sz w:val="24"/>
          <w:szCs w:val="24"/>
        </w:rPr>
        <w:t>o come to school.</w:t>
      </w:r>
    </w:p>
    <w:p w14:paraId="61C1A3F0" w14:textId="7F7E28ED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5:01</w:t>
      </w:r>
    </w:p>
    <w:p w14:paraId="33F5925C" w14:textId="3E6C7497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>Yeah, definitely. And then so how do you think that the pandemic will affect your life moving forward and just kind of society?</w:t>
      </w:r>
    </w:p>
    <w:p w14:paraId="111284FB" w14:textId="01842A35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5:10</w:t>
      </w:r>
    </w:p>
    <w:p w14:paraId="57C22BCF" w14:textId="5CBB1B48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I feel like, it'll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definitely be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a long time before I feel comfortable, you know, being in a large crowd or not having a mask on, I think that even if we do return to some sense of normalcy, I think that I'll still kind of carry COVID related anxiety with me for a long time after this. And I think that this will always be something that we remember. I think that in the future, I'll probably be telling my children about this. And I think that it'll be in textbooks forever. And this is going to be one of the big things that our generation has lived through.</w:t>
      </w:r>
    </w:p>
    <w:p w14:paraId="2BD6BD78" w14:textId="0328BB12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Sophia 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5:46</w:t>
      </w:r>
    </w:p>
    <w:p w14:paraId="13E7E94E" w14:textId="3BF7C895" w:rsidR="00625272" w:rsidRPr="006252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 xml:space="preserve">Yeah, definitely. Well, it was </w:t>
      </w:r>
      <w:proofErr w:type="gramStart"/>
      <w:r w:rsidRPr="00625272">
        <w:rPr>
          <w:rFonts w:ascii="Times New Roman" w:hAnsi="Times New Roman" w:cs="Times New Roman"/>
          <w:sz w:val="24"/>
          <w:szCs w:val="24"/>
        </w:rPr>
        <w:t>really great</w:t>
      </w:r>
      <w:proofErr w:type="gramEnd"/>
      <w:r w:rsidRPr="00625272">
        <w:rPr>
          <w:rFonts w:ascii="Times New Roman" w:hAnsi="Times New Roman" w:cs="Times New Roman"/>
          <w:sz w:val="24"/>
          <w:szCs w:val="24"/>
        </w:rPr>
        <w:t xml:space="preserve"> to speak to you today. Have a great day, Madison. </w:t>
      </w:r>
    </w:p>
    <w:p w14:paraId="7D916258" w14:textId="1D4E5F85" w:rsidR="00535087" w:rsidRDefault="00F0041E" w:rsidP="00625272">
      <w:pPr>
        <w:rPr>
          <w:rFonts w:ascii="Times New Roman" w:hAnsi="Times New Roman" w:cs="Times New Roman"/>
          <w:sz w:val="24"/>
          <w:szCs w:val="24"/>
        </w:rPr>
      </w:pPr>
      <w:r w:rsidRPr="00F0041E">
        <w:rPr>
          <w:rFonts w:ascii="Times New Roman" w:eastAsia="Calibri" w:hAnsi="Times New Roman" w:cs="Times New Roman"/>
          <w:b/>
          <w:sz w:val="24"/>
          <w:szCs w:val="24"/>
        </w:rPr>
        <w:t>Madison Morris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5087">
        <w:rPr>
          <w:rFonts w:ascii="Times New Roman" w:hAnsi="Times New Roman" w:cs="Times New Roman"/>
          <w:sz w:val="24"/>
          <w:szCs w:val="24"/>
        </w:rPr>
        <w:t>5:53</w:t>
      </w:r>
    </w:p>
    <w:p w14:paraId="16F7337F" w14:textId="5E5CAC94" w:rsidR="00C34972" w:rsidRPr="00C34972" w:rsidRDefault="00625272" w:rsidP="00625272">
      <w:pPr>
        <w:rPr>
          <w:rFonts w:ascii="Times New Roman" w:hAnsi="Times New Roman" w:cs="Times New Roman"/>
          <w:sz w:val="24"/>
          <w:szCs w:val="24"/>
        </w:rPr>
      </w:pPr>
      <w:r w:rsidRPr="00625272">
        <w:rPr>
          <w:rFonts w:ascii="Times New Roman" w:hAnsi="Times New Roman" w:cs="Times New Roman"/>
          <w:sz w:val="24"/>
          <w:szCs w:val="24"/>
        </w:rPr>
        <w:t>Thanks so much. Have a great day.</w:t>
      </w:r>
    </w:p>
    <w:sectPr w:rsidR="00C34972" w:rsidRPr="00C3497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B60F" w14:textId="77777777" w:rsidR="00746C90" w:rsidRDefault="00746C90" w:rsidP="00535087">
      <w:pPr>
        <w:spacing w:after="0" w:line="240" w:lineRule="auto"/>
      </w:pPr>
      <w:r>
        <w:separator/>
      </w:r>
    </w:p>
  </w:endnote>
  <w:endnote w:type="continuationSeparator" w:id="0">
    <w:p w14:paraId="47F1B3E8" w14:textId="77777777" w:rsidR="00746C90" w:rsidRDefault="00746C90" w:rsidP="0053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80029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95DBE" w14:textId="58D9EA69" w:rsidR="00535087" w:rsidRPr="00F0041E" w:rsidRDefault="00535087">
        <w:pPr>
          <w:pStyle w:val="Footer"/>
          <w:jc w:val="center"/>
          <w:rPr>
            <w:rFonts w:ascii="Times New Roman" w:hAnsi="Times New Roman" w:cs="Times New Roman"/>
          </w:rPr>
        </w:pPr>
        <w:r w:rsidRPr="00F0041E">
          <w:rPr>
            <w:rFonts w:ascii="Times New Roman" w:hAnsi="Times New Roman" w:cs="Times New Roman"/>
          </w:rPr>
          <w:fldChar w:fldCharType="begin"/>
        </w:r>
        <w:r w:rsidRPr="00F0041E">
          <w:rPr>
            <w:rFonts w:ascii="Times New Roman" w:hAnsi="Times New Roman" w:cs="Times New Roman"/>
          </w:rPr>
          <w:instrText xml:space="preserve"> PAGE   \* MERGEFORMAT </w:instrText>
        </w:r>
        <w:r w:rsidRPr="00F0041E">
          <w:rPr>
            <w:rFonts w:ascii="Times New Roman" w:hAnsi="Times New Roman" w:cs="Times New Roman"/>
          </w:rPr>
          <w:fldChar w:fldCharType="separate"/>
        </w:r>
        <w:r w:rsidRPr="00F0041E">
          <w:rPr>
            <w:rFonts w:ascii="Times New Roman" w:hAnsi="Times New Roman" w:cs="Times New Roman"/>
            <w:noProof/>
          </w:rPr>
          <w:t>2</w:t>
        </w:r>
        <w:r w:rsidRPr="00F0041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45778" w14:textId="77777777" w:rsidR="00535087" w:rsidRDefault="00535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BF40" w14:textId="77777777" w:rsidR="00746C90" w:rsidRDefault="00746C90" w:rsidP="00535087">
      <w:pPr>
        <w:spacing w:after="0" w:line="240" w:lineRule="auto"/>
      </w:pPr>
      <w:r>
        <w:separator/>
      </w:r>
    </w:p>
  </w:footnote>
  <w:footnote w:type="continuationSeparator" w:id="0">
    <w:p w14:paraId="6DF65DC0" w14:textId="77777777" w:rsidR="00746C90" w:rsidRDefault="00746C90" w:rsidP="00535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72"/>
    <w:rsid w:val="002B5B7D"/>
    <w:rsid w:val="00481419"/>
    <w:rsid w:val="00535087"/>
    <w:rsid w:val="00625272"/>
    <w:rsid w:val="006F57F6"/>
    <w:rsid w:val="007254F8"/>
    <w:rsid w:val="00746C90"/>
    <w:rsid w:val="00BA7EAF"/>
    <w:rsid w:val="00C34972"/>
    <w:rsid w:val="00D726F5"/>
    <w:rsid w:val="00DC03DF"/>
    <w:rsid w:val="00F0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2F79"/>
  <w15:chartTrackingRefBased/>
  <w15:docId w15:val="{580C1537-6F8C-49C2-8275-18E96DD7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87"/>
  </w:style>
  <w:style w:type="paragraph" w:styleId="Footer">
    <w:name w:val="footer"/>
    <w:basedOn w:val="Normal"/>
    <w:link w:val="FooterChar"/>
    <w:uiPriority w:val="99"/>
    <w:unhideWhenUsed/>
    <w:rsid w:val="0053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cproberts@pldi.net</dc:creator>
  <cp:keywords/>
  <dc:description/>
  <cp:lastModifiedBy>Lily Crigler</cp:lastModifiedBy>
  <cp:revision>2</cp:revision>
  <dcterms:created xsi:type="dcterms:W3CDTF">2023-09-15T18:59:00Z</dcterms:created>
  <dcterms:modified xsi:type="dcterms:W3CDTF">2023-09-15T18:59:00Z</dcterms:modified>
</cp:coreProperties>
</file>