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B3340" w14:textId="77777777" w:rsidR="005315F4" w:rsidRDefault="005315F4" w:rsidP="005315F4">
      <w:pPr>
        <w:rPr>
          <w:sz w:val="28"/>
        </w:rPr>
      </w:pPr>
      <w:r>
        <w:rPr>
          <w:sz w:val="28"/>
        </w:rPr>
        <w:t>April 20</w:t>
      </w:r>
      <w:r w:rsidRPr="00E64D15">
        <w:rPr>
          <w:sz w:val="28"/>
          <w:vertAlign w:val="superscript"/>
        </w:rPr>
        <w:t>th</w:t>
      </w:r>
      <w:r>
        <w:rPr>
          <w:sz w:val="28"/>
        </w:rPr>
        <w:t>, 2020</w:t>
      </w:r>
    </w:p>
    <w:p w14:paraId="749A0E31" w14:textId="77777777" w:rsidR="005315F4" w:rsidRDefault="005315F4" w:rsidP="005315F4">
      <w:pPr>
        <w:rPr>
          <w:sz w:val="28"/>
        </w:rPr>
      </w:pPr>
      <w:r>
        <w:rPr>
          <w:sz w:val="28"/>
        </w:rPr>
        <w:tab/>
        <w:t xml:space="preserve">Covid-19 is spreading like wildfire. Cases are going up like no other and many hospitals are running out of room for patients. Whenever I look outside, I barely see any cars compared to how it used to be. Roads aren’t as </w:t>
      </w:r>
      <w:proofErr w:type="gramStart"/>
      <w:r>
        <w:rPr>
          <w:sz w:val="28"/>
        </w:rPr>
        <w:t>busy</w:t>
      </w:r>
      <w:proofErr w:type="gramEnd"/>
      <w:r>
        <w:rPr>
          <w:sz w:val="28"/>
        </w:rPr>
        <w:t xml:space="preserve"> and many people are staying indoors. I was riding bikes the other day and we passed by a park with caution tape surrounding the whole thing. Due to gyms being closed people are starting to go on runs and trying to keep themselves fit during this tough time. People are </w:t>
      </w:r>
      <w:proofErr w:type="gramStart"/>
      <w:r>
        <w:rPr>
          <w:sz w:val="28"/>
        </w:rPr>
        <w:t>definitely not</w:t>
      </w:r>
      <w:proofErr w:type="gramEnd"/>
      <w:r>
        <w:rPr>
          <w:sz w:val="28"/>
        </w:rPr>
        <w:t xml:space="preserve"> trying to come in contact with other people and if two people are about to cross each other on the same path one goes to the road. A lot of people have been going to hardware stores to get stuff to build so they would have something to do during the day. Many people are starting to make </w:t>
      </w:r>
      <w:proofErr w:type="spellStart"/>
      <w:r>
        <w:rPr>
          <w:sz w:val="28"/>
        </w:rPr>
        <w:t>there own</w:t>
      </w:r>
      <w:proofErr w:type="spellEnd"/>
      <w:r>
        <w:rPr>
          <w:sz w:val="28"/>
        </w:rPr>
        <w:t xml:space="preserve"> gardens so that they could see the flowers growing </w:t>
      </w:r>
      <w:proofErr w:type="spellStart"/>
      <w:r>
        <w:rPr>
          <w:sz w:val="28"/>
        </w:rPr>
        <w:t>everyday</w:t>
      </w:r>
      <w:proofErr w:type="spellEnd"/>
      <w:r>
        <w:rPr>
          <w:sz w:val="28"/>
        </w:rPr>
        <w:t xml:space="preserve"> to give them something to look forward to. Online schooling hasn’t been the best, but you </w:t>
      </w:r>
      <w:proofErr w:type="gramStart"/>
      <w:r>
        <w:rPr>
          <w:sz w:val="28"/>
        </w:rPr>
        <w:t>have to</w:t>
      </w:r>
      <w:proofErr w:type="gramEnd"/>
      <w:r>
        <w:rPr>
          <w:sz w:val="28"/>
        </w:rPr>
        <w:t xml:space="preserve"> do it. I really miss all my friends and I know that I won’t see them till next school year or maybe later. When I first heard about Covid-19 I didn’t think much of it and then it hit Idaho and know 3/4</w:t>
      </w:r>
      <w:r>
        <w:rPr>
          <w:sz w:val="28"/>
          <w:vertAlign w:val="superscript"/>
        </w:rPr>
        <w:t xml:space="preserve">ths </w:t>
      </w:r>
      <w:r>
        <w:rPr>
          <w:sz w:val="28"/>
        </w:rPr>
        <w:t xml:space="preserve">of the news is talking about the Coronavirus. I like to watch the videos that have been posted on social media about Covid-19 because they make me feel like we are all going to get through this but we should laugh about it instead of being scared because then you can have hope, and personally I think that is one thing we definitely need. </w:t>
      </w:r>
    </w:p>
    <w:p w14:paraId="551F55E0" w14:textId="77777777" w:rsidR="00FF2F92" w:rsidRDefault="005315F4">
      <w:bookmarkStart w:id="0" w:name="_GoBack"/>
      <w:bookmarkEnd w:id="0"/>
    </w:p>
    <w:sectPr w:rsidR="00FF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F4"/>
    <w:rsid w:val="005315F4"/>
    <w:rsid w:val="006539C8"/>
    <w:rsid w:val="00BE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376D"/>
  <w15:chartTrackingRefBased/>
  <w15:docId w15:val="{E9429DD0-211F-447E-AEE0-BDFBED3D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1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E89BE0B762541916B3C0AA3915738" ma:contentTypeVersion="12" ma:contentTypeDescription="Create a new document." ma:contentTypeScope="" ma:versionID="b226e2bd708c9e7394b9033c25f5c05c">
  <xsd:schema xmlns:xsd="http://www.w3.org/2001/XMLSchema" xmlns:xs="http://www.w3.org/2001/XMLSchema" xmlns:p="http://schemas.microsoft.com/office/2006/metadata/properties" xmlns:ns3="6a90d17b-6e6c-4ac0-b5c4-7d31310dc573" xmlns:ns4="83c7a66f-6279-4a9d-92de-7051678b9da4" targetNamespace="http://schemas.microsoft.com/office/2006/metadata/properties" ma:root="true" ma:fieldsID="f0f3ffe8040238e896ca43ef0e9ffcd8" ns3:_="" ns4:_="">
    <xsd:import namespace="6a90d17b-6e6c-4ac0-b5c4-7d31310dc573"/>
    <xsd:import namespace="83c7a66f-6279-4a9d-92de-7051678b9d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d17b-6e6c-4ac0-b5c4-7d31310dc5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7a66f-6279-4a9d-92de-7051678b9d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91A81-08FD-4068-8CB5-4A309EF51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d17b-6e6c-4ac0-b5c4-7d31310dc573"/>
    <ds:schemaRef ds:uri="83c7a66f-6279-4a9d-92de-7051678b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A243B-643A-4615-8828-B5B93650290D}">
  <ds:schemaRefs>
    <ds:schemaRef ds:uri="http://schemas.microsoft.com/sharepoint/v3/contenttype/forms"/>
  </ds:schemaRefs>
</ds:datastoreItem>
</file>

<file path=customXml/itemProps3.xml><?xml version="1.0" encoding="utf-8"?>
<ds:datastoreItem xmlns:ds="http://schemas.openxmlformats.org/officeDocument/2006/customXml" ds:itemID="{0BB14674-EB24-438B-AADB-A557C2B2A732}">
  <ds:schemaRefs>
    <ds:schemaRef ds:uri="http://schemas.microsoft.com/office/2006/documentManagement/types"/>
    <ds:schemaRef ds:uri="http://www.w3.org/XML/1998/namespace"/>
    <ds:schemaRef ds:uri="http://purl.org/dc/dcmitype/"/>
    <ds:schemaRef ds:uri="83c7a66f-6279-4a9d-92de-7051678b9da4"/>
    <ds:schemaRef ds:uri="http://schemas.microsoft.com/office/infopath/2007/PartnerControls"/>
    <ds:schemaRef ds:uri="http://schemas.openxmlformats.org/package/2006/metadata/core-properties"/>
    <ds:schemaRef ds:uri="6a90d17b-6e6c-4ac0-b5c4-7d31310dc573"/>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Company>Nampa School District 131</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25Martinez,Danae Tyanna</dc:creator>
  <cp:keywords/>
  <dc:description/>
  <cp:lastModifiedBy>25Martinez,Danae Tyanna</cp:lastModifiedBy>
  <cp:revision>1</cp:revision>
  <dcterms:created xsi:type="dcterms:W3CDTF">2020-05-15T17:16:00Z</dcterms:created>
  <dcterms:modified xsi:type="dcterms:W3CDTF">2020-05-15T17:19:00Z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0x010100E70E89BE0B762541916B3C0AA3915738</vt:lpwstr>
  </property>
</Properties>
</file>